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0BFA" w14:textId="77777777" w:rsidR="00730134" w:rsidRPr="0087259D" w:rsidRDefault="00730134" w:rsidP="00EB2F66">
      <w:pPr>
        <w:spacing w:after="0" w:line="240" w:lineRule="auto"/>
        <w:jc w:val="center"/>
        <w:rPr>
          <w:b/>
          <w:bCs/>
          <w:kern w:val="2"/>
          <w:sz w:val="24"/>
          <w:szCs w:val="24"/>
          <w:lang w:val="fr-CA"/>
          <w14:ligatures w14:val="standardContextual"/>
        </w:rPr>
      </w:pPr>
    </w:p>
    <w:p w14:paraId="55D22D3F" w14:textId="77777777" w:rsidR="00035273" w:rsidRPr="0087259D" w:rsidRDefault="00035273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</w:p>
    <w:p w14:paraId="154D356B" w14:textId="303E01A7" w:rsidR="00EB2F66" w:rsidRPr="0087259D" w:rsidRDefault="00EB2F66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u w:val="single"/>
          <w:lang w:val="fr-CA"/>
          <w14:ligatures w14:val="standardContextual"/>
        </w:rPr>
      </w:pPr>
      <w:r w:rsidRPr="0087259D">
        <w:rPr>
          <w:b/>
          <w:bCs/>
          <w:kern w:val="2"/>
          <w:sz w:val="28"/>
          <w:szCs w:val="28"/>
          <w:u w:val="single"/>
          <w:lang w:val="fr-CA"/>
          <w14:ligatures w14:val="standardContextual"/>
        </w:rPr>
        <w:t>Assemblée générale annuelle de l'APHPN</w:t>
      </w:r>
    </w:p>
    <w:p w14:paraId="0634AC5A" w14:textId="6A182C65" w:rsidR="00EB2F66" w:rsidRPr="0087259D" w:rsidRDefault="0090769E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  <w:r w:rsidRPr="0087259D">
        <w:rPr>
          <w:b/>
          <w:bCs/>
          <w:kern w:val="2"/>
          <w:sz w:val="28"/>
          <w:szCs w:val="28"/>
          <w:lang w:val="fr-CA"/>
          <w14:ligatures w14:val="standardContextual"/>
        </w:rPr>
        <w:t>Mercredi 10 septembre 2025</w:t>
      </w:r>
    </w:p>
    <w:p w14:paraId="4694DDC9" w14:textId="4C08F2B8" w:rsidR="00EB2F66" w:rsidRPr="0087259D" w:rsidRDefault="00035273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  <w:r w:rsidRPr="0087259D">
        <w:rPr>
          <w:b/>
          <w:bCs/>
          <w:kern w:val="2"/>
          <w:sz w:val="28"/>
          <w:szCs w:val="28"/>
          <w:lang w:val="fr-CA"/>
          <w14:ligatures w14:val="standardContextual"/>
        </w:rPr>
        <w:t>13 h 30 - 14 h 30 Heure d'été de l'Est</w:t>
      </w:r>
    </w:p>
    <w:p w14:paraId="526F01B0" w14:textId="4F88053E" w:rsidR="00035273" w:rsidRPr="0087259D" w:rsidRDefault="00035273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  <w:r w:rsidRPr="0087259D">
        <w:rPr>
          <w:b/>
          <w:bCs/>
          <w:kern w:val="2"/>
          <w:sz w:val="28"/>
          <w:szCs w:val="28"/>
          <w:lang w:val="fr-CA"/>
          <w14:ligatures w14:val="standardContextual"/>
        </w:rPr>
        <w:t>Via Zoom</w:t>
      </w:r>
    </w:p>
    <w:p w14:paraId="3733E965" w14:textId="77777777" w:rsidR="00EB2F66" w:rsidRPr="0087259D" w:rsidRDefault="00EB2F66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</w:p>
    <w:p w14:paraId="1DD6ABF1" w14:textId="77777777" w:rsidR="00EB2F66" w:rsidRPr="0087259D" w:rsidRDefault="00EB2F66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lang w:val="fr-CA"/>
          <w14:ligatures w14:val="standardContextual"/>
        </w:rPr>
      </w:pPr>
    </w:p>
    <w:p w14:paraId="3CC5A9BF" w14:textId="4E80834B" w:rsidR="00EB2F66" w:rsidRPr="0087259D" w:rsidRDefault="00EB2F66" w:rsidP="00EB2F66">
      <w:pPr>
        <w:spacing w:after="0" w:line="240" w:lineRule="auto"/>
        <w:jc w:val="center"/>
        <w:rPr>
          <w:b/>
          <w:bCs/>
          <w:kern w:val="2"/>
          <w:sz w:val="28"/>
          <w:szCs w:val="28"/>
          <w:u w:val="single"/>
          <w:lang w:val="fr-CA"/>
          <w14:ligatures w14:val="standardContextual"/>
        </w:rPr>
      </w:pPr>
      <w:r w:rsidRPr="0087259D">
        <w:rPr>
          <w:b/>
          <w:bCs/>
          <w:kern w:val="2"/>
          <w:sz w:val="28"/>
          <w:szCs w:val="28"/>
          <w:u w:val="single"/>
          <w:lang w:val="fr-CA"/>
          <w14:ligatures w14:val="standardContextual"/>
        </w:rPr>
        <w:t>AGENDA</w:t>
      </w:r>
    </w:p>
    <w:p w14:paraId="4A1FADE7" w14:textId="77777777" w:rsidR="00EB2F66" w:rsidRPr="0087259D" w:rsidRDefault="00EB2F66" w:rsidP="00730134">
      <w:pPr>
        <w:spacing w:after="0" w:line="240" w:lineRule="auto"/>
        <w:rPr>
          <w:kern w:val="2"/>
          <w:lang w:val="fr-CA"/>
          <w14:ligatures w14:val="standardContextual"/>
        </w:rPr>
      </w:pPr>
    </w:p>
    <w:p w14:paraId="3C1369C6" w14:textId="77777777" w:rsidR="00EB2F66" w:rsidRPr="0087259D" w:rsidRDefault="00EB2F66" w:rsidP="00730134">
      <w:pPr>
        <w:spacing w:after="0" w:line="240" w:lineRule="auto"/>
        <w:rPr>
          <w:kern w:val="2"/>
          <w:lang w:val="fr-CA"/>
          <w14:ligatures w14:val="standardContextual"/>
        </w:rPr>
      </w:pPr>
    </w:p>
    <w:p w14:paraId="15DBDBE8" w14:textId="77777777" w:rsidR="00EB2F66" w:rsidRPr="0087259D" w:rsidRDefault="00EB2F66" w:rsidP="00730134">
      <w:pPr>
        <w:spacing w:after="0" w:line="240" w:lineRule="auto"/>
        <w:rPr>
          <w:kern w:val="2"/>
          <w:lang w:val="fr-CA"/>
          <w14:ligatures w14:val="standardContextual"/>
        </w:rPr>
      </w:pPr>
    </w:p>
    <w:p w14:paraId="2D7C4D3D" w14:textId="5FB57671" w:rsidR="00EB2F66" w:rsidRPr="0087259D" w:rsidRDefault="0087259D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>Ouverture de l’Assemblée</w:t>
      </w:r>
    </w:p>
    <w:p w14:paraId="40B8AD96" w14:textId="2E7F05C5" w:rsidR="00EB2F66" w:rsidRPr="0087259D" w:rsidRDefault="00EB2F66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>Confirmation de la convocation, du quorum et des procurations</w:t>
      </w:r>
    </w:p>
    <w:p w14:paraId="4DFEE231" w14:textId="60401F4E" w:rsidR="00EB2F66" w:rsidRPr="0087259D" w:rsidRDefault="0012078A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Procès-verbal </w:t>
      </w:r>
      <w:r w:rsidR="00035273" w:rsidRPr="0087259D">
        <w:rPr>
          <w:kern w:val="2"/>
          <w:sz w:val="24"/>
          <w:szCs w:val="24"/>
          <w:lang w:val="fr-CA"/>
          <w14:ligatures w14:val="standardContextual"/>
        </w:rPr>
        <w:t>2024</w:t>
      </w:r>
    </w:p>
    <w:p w14:paraId="284C7DD1" w14:textId="0B65674B" w:rsidR="00EB2F66" w:rsidRPr="0087259D" w:rsidRDefault="00501D8C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Mise à jour de la </w:t>
      </w:r>
      <w:r w:rsidR="00EB2F66" w:rsidRPr="0087259D">
        <w:rPr>
          <w:kern w:val="2"/>
          <w:sz w:val="24"/>
          <w:szCs w:val="24"/>
          <w:lang w:val="fr-CA"/>
          <w14:ligatures w14:val="standardContextual"/>
        </w:rPr>
        <w:t>présidente et d</w:t>
      </w:r>
      <w:r w:rsidR="001D67C8" w:rsidRPr="0087259D">
        <w:rPr>
          <w:kern w:val="2"/>
          <w:sz w:val="24"/>
          <w:szCs w:val="24"/>
          <w:lang w:val="fr-CA"/>
          <w14:ligatures w14:val="standardContextual"/>
        </w:rPr>
        <w:t>e</w:t>
      </w:r>
      <w:r w:rsidR="00EB2F66" w:rsidRPr="0087259D">
        <w:rPr>
          <w:kern w:val="2"/>
          <w:sz w:val="24"/>
          <w:szCs w:val="24"/>
          <w:lang w:val="fr-CA"/>
          <w14:ligatures w14:val="standardContextual"/>
        </w:rPr>
        <w:t xml:space="preserve"> </w:t>
      </w:r>
      <w:r w:rsidR="001D67C8" w:rsidRPr="0087259D">
        <w:rPr>
          <w:kern w:val="2"/>
          <w:sz w:val="24"/>
          <w:szCs w:val="24"/>
          <w:lang w:val="fr-CA"/>
          <w14:ligatures w14:val="standardContextual"/>
        </w:rPr>
        <w:t xml:space="preserve">la </w:t>
      </w:r>
      <w:r w:rsidR="00EB2F66" w:rsidRPr="0087259D">
        <w:rPr>
          <w:kern w:val="2"/>
          <w:sz w:val="24"/>
          <w:szCs w:val="24"/>
          <w:lang w:val="fr-CA"/>
          <w14:ligatures w14:val="standardContextual"/>
        </w:rPr>
        <w:t>directr</w:t>
      </w:r>
      <w:r w:rsidR="001D67C8" w:rsidRPr="0087259D">
        <w:rPr>
          <w:kern w:val="2"/>
          <w:sz w:val="24"/>
          <w:szCs w:val="24"/>
          <w:lang w:val="fr-CA"/>
          <w14:ligatures w14:val="standardContextual"/>
        </w:rPr>
        <w:t>ice générale</w:t>
      </w:r>
    </w:p>
    <w:p w14:paraId="6C749FC7" w14:textId="060ECD2F" w:rsidR="00EB2F66" w:rsidRPr="0087259D" w:rsidRDefault="00EB2F66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Présentation des </w:t>
      </w:r>
      <w:r w:rsidR="001D67C8" w:rsidRPr="0087259D">
        <w:rPr>
          <w:kern w:val="2"/>
          <w:sz w:val="24"/>
          <w:szCs w:val="24"/>
          <w:lang w:val="fr-CA"/>
          <w14:ligatures w14:val="standardContextual"/>
        </w:rPr>
        <w:t>états</w:t>
      </w: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 financi</w:t>
      </w:r>
      <w:r w:rsidR="001D67C8" w:rsidRPr="0087259D">
        <w:rPr>
          <w:kern w:val="2"/>
          <w:sz w:val="24"/>
          <w:szCs w:val="24"/>
          <w:lang w:val="fr-CA"/>
          <w14:ligatures w14:val="standardContextual"/>
        </w:rPr>
        <w:t xml:space="preserve">ers </w:t>
      </w: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vérifiés pour la période se terminant le 31 mars </w:t>
      </w:r>
      <w:r w:rsidR="006D47B9" w:rsidRPr="0087259D">
        <w:rPr>
          <w:kern w:val="2"/>
          <w:sz w:val="24"/>
          <w:szCs w:val="24"/>
          <w:lang w:val="fr-CA"/>
          <w14:ligatures w14:val="standardContextual"/>
        </w:rPr>
        <w:t>2025</w:t>
      </w:r>
    </w:p>
    <w:p w14:paraId="02C94A4B" w14:textId="56DE08F3" w:rsidR="00EB2F66" w:rsidRPr="0087259D" w:rsidRDefault="00F06243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>Mise à jour de l'auditeur</w:t>
      </w:r>
    </w:p>
    <w:p w14:paraId="00EF29C8" w14:textId="10953014" w:rsidR="00EB2F66" w:rsidRPr="0087259D" w:rsidRDefault="00501D8C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 xml:space="preserve">Présentation du </w:t>
      </w:r>
      <w:r w:rsidR="007E4CE9" w:rsidRPr="0087259D">
        <w:rPr>
          <w:kern w:val="2"/>
          <w:sz w:val="24"/>
          <w:szCs w:val="24"/>
          <w:lang w:val="fr-CA"/>
          <w14:ligatures w14:val="standardContextual"/>
        </w:rPr>
        <w:t>conseil d'administration</w:t>
      </w:r>
    </w:p>
    <w:p w14:paraId="58A1B648" w14:textId="621AF968" w:rsidR="00EB2F66" w:rsidRPr="0087259D" w:rsidRDefault="00EB2F66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>Prochaine réunion des membres</w:t>
      </w:r>
    </w:p>
    <w:p w14:paraId="7D9159CC" w14:textId="03086AAB" w:rsidR="00EB2F66" w:rsidRPr="0087259D" w:rsidRDefault="00EB2F66" w:rsidP="00FF7BF9">
      <w:pPr>
        <w:pStyle w:val="ListParagraph"/>
        <w:numPr>
          <w:ilvl w:val="0"/>
          <w:numId w:val="4"/>
        </w:numPr>
        <w:spacing w:after="0" w:line="480" w:lineRule="auto"/>
        <w:rPr>
          <w:kern w:val="2"/>
          <w:sz w:val="24"/>
          <w:szCs w:val="24"/>
          <w:lang w:val="fr-CA"/>
          <w14:ligatures w14:val="standardContextual"/>
        </w:rPr>
      </w:pPr>
      <w:r w:rsidRPr="0087259D">
        <w:rPr>
          <w:kern w:val="2"/>
          <w:sz w:val="24"/>
          <w:szCs w:val="24"/>
          <w:lang w:val="fr-CA"/>
          <w14:ligatures w14:val="standardContextual"/>
        </w:rPr>
        <w:t>Fin de l'assemblée générale annuelle</w:t>
      </w:r>
    </w:p>
    <w:p w14:paraId="1B990EA9" w14:textId="77777777" w:rsidR="00EB2F66" w:rsidRPr="0087259D" w:rsidRDefault="00EB2F66" w:rsidP="00730134">
      <w:pPr>
        <w:spacing w:after="0" w:line="240" w:lineRule="auto"/>
        <w:rPr>
          <w:kern w:val="2"/>
          <w:lang w:val="fr-CA"/>
          <w14:ligatures w14:val="standardContextual"/>
        </w:rPr>
      </w:pPr>
    </w:p>
    <w:p w14:paraId="4C9BD428" w14:textId="77777777" w:rsidR="00B15676" w:rsidRPr="0087259D" w:rsidRDefault="00B15676" w:rsidP="002B06DA">
      <w:pPr>
        <w:rPr>
          <w:kern w:val="2"/>
          <w:lang w:val="fr-CA"/>
          <w14:ligatures w14:val="standardContextual"/>
        </w:rPr>
      </w:pPr>
    </w:p>
    <w:p w14:paraId="233033C6" w14:textId="77777777" w:rsidR="002B06DA" w:rsidRPr="0087259D" w:rsidRDefault="002B06DA" w:rsidP="00AB17C9">
      <w:pPr>
        <w:rPr>
          <w:kern w:val="2"/>
          <w:lang w:val="fr-CA"/>
          <w14:ligatures w14:val="standardContextual"/>
        </w:rPr>
      </w:pPr>
    </w:p>
    <w:p w14:paraId="3497AC7F" w14:textId="77777777" w:rsidR="00BE3BF0" w:rsidRPr="0087259D" w:rsidRDefault="00BE3BF0" w:rsidP="00AB17C9">
      <w:pPr>
        <w:rPr>
          <w:kern w:val="2"/>
          <w:lang w:val="fr-CA"/>
          <w14:ligatures w14:val="standardContextual"/>
        </w:rPr>
      </w:pPr>
    </w:p>
    <w:p w14:paraId="7565E141" w14:textId="0655A8E9" w:rsidR="0009201C" w:rsidRPr="0087259D" w:rsidRDefault="0009201C" w:rsidP="0009201C">
      <w:pPr>
        <w:pStyle w:val="NoSpacing"/>
        <w:spacing w:after="240"/>
        <w:rPr>
          <w:lang w:val="fr-CA"/>
        </w:rPr>
      </w:pPr>
    </w:p>
    <w:sectPr w:rsidR="0009201C" w:rsidRPr="0087259D" w:rsidSect="002E2AB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620" w:right="1440" w:bottom="3150" w:left="1440" w:header="706" w:footer="70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6309" w14:textId="77777777" w:rsidR="003F2FA9" w:rsidRDefault="003F2FA9" w:rsidP="00795369">
      <w:pPr>
        <w:spacing w:after="0" w:line="240" w:lineRule="auto"/>
      </w:pPr>
      <w:r>
        <w:separator/>
      </w:r>
    </w:p>
  </w:endnote>
  <w:endnote w:type="continuationSeparator" w:id="0">
    <w:p w14:paraId="5A160799" w14:textId="77777777" w:rsidR="003F2FA9" w:rsidRDefault="003F2FA9" w:rsidP="0079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76C9" w14:textId="7F3DF1F3" w:rsidR="00D73AA8" w:rsidRDefault="002E2AB1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677EA25" wp14:editId="041DB326">
          <wp:simplePos x="0" y="0"/>
          <wp:positionH relativeFrom="page">
            <wp:align>right</wp:align>
          </wp:positionH>
          <wp:positionV relativeFrom="paragraph">
            <wp:posOffset>-1371600</wp:posOffset>
          </wp:positionV>
          <wp:extent cx="7760825" cy="1984151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825" cy="1984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4D8A" w14:textId="77777777" w:rsidR="00587E8A" w:rsidRDefault="00587E8A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53F670C" wp14:editId="062F3AE4">
          <wp:simplePos x="0" y="0"/>
          <wp:positionH relativeFrom="column">
            <wp:posOffset>-902826</wp:posOffset>
          </wp:positionH>
          <wp:positionV relativeFrom="paragraph">
            <wp:posOffset>-1373329</wp:posOffset>
          </wp:positionV>
          <wp:extent cx="7760825" cy="1984151"/>
          <wp:effectExtent l="0" t="0" r="0" b="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423" cy="199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9C69" w14:textId="77777777" w:rsidR="003F2FA9" w:rsidRDefault="003F2FA9" w:rsidP="00795369">
      <w:pPr>
        <w:spacing w:after="0" w:line="240" w:lineRule="auto"/>
      </w:pPr>
      <w:r>
        <w:separator/>
      </w:r>
    </w:p>
  </w:footnote>
  <w:footnote w:type="continuationSeparator" w:id="0">
    <w:p w14:paraId="55AB726B" w14:textId="77777777" w:rsidR="003F2FA9" w:rsidRDefault="003F2FA9" w:rsidP="0079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0E85" w14:textId="31A51ACF" w:rsidR="00D73AA8" w:rsidRDefault="002E2AB1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26023D8F" wp14:editId="3973333D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62746" cy="1059084"/>
          <wp:effectExtent l="0" t="0" r="0" b="8255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46" cy="105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E80C0" w14:textId="3E4A1B26" w:rsidR="00F329D3" w:rsidRDefault="00503A63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C006788" wp14:editId="01EE59E5">
          <wp:simplePos x="0" y="0"/>
          <wp:positionH relativeFrom="page">
            <wp:align>left</wp:align>
          </wp:positionH>
          <wp:positionV relativeFrom="paragraph">
            <wp:posOffset>-448800</wp:posOffset>
          </wp:positionV>
          <wp:extent cx="7762746" cy="1059084"/>
          <wp:effectExtent l="0" t="0" r="0" b="8255"/>
          <wp:wrapNone/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613" cy="106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413"/>
    <w:multiLevelType w:val="hybridMultilevel"/>
    <w:tmpl w:val="44D87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52A"/>
    <w:multiLevelType w:val="hybridMultilevel"/>
    <w:tmpl w:val="7206B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7D01"/>
    <w:multiLevelType w:val="hybridMultilevel"/>
    <w:tmpl w:val="BC823954"/>
    <w:lvl w:ilvl="0" w:tplc="02E8D4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2770"/>
    <w:multiLevelType w:val="hybridMultilevel"/>
    <w:tmpl w:val="5D2830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49173">
    <w:abstractNumId w:val="2"/>
  </w:num>
  <w:num w:numId="2" w16cid:durableId="1167861037">
    <w:abstractNumId w:val="0"/>
  </w:num>
  <w:num w:numId="3" w16cid:durableId="1698195299">
    <w:abstractNumId w:val="1"/>
  </w:num>
  <w:num w:numId="4" w16cid:durableId="163101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9"/>
    <w:rsid w:val="00035273"/>
    <w:rsid w:val="00047946"/>
    <w:rsid w:val="00070B29"/>
    <w:rsid w:val="00074DC2"/>
    <w:rsid w:val="0009201C"/>
    <w:rsid w:val="000B0969"/>
    <w:rsid w:val="000B4A4C"/>
    <w:rsid w:val="00110575"/>
    <w:rsid w:val="00111B95"/>
    <w:rsid w:val="00117658"/>
    <w:rsid w:val="0012078A"/>
    <w:rsid w:val="00135163"/>
    <w:rsid w:val="00165EE8"/>
    <w:rsid w:val="0017057E"/>
    <w:rsid w:val="00186ED0"/>
    <w:rsid w:val="001937B8"/>
    <w:rsid w:val="001A0E91"/>
    <w:rsid w:val="001B3143"/>
    <w:rsid w:val="001B78E6"/>
    <w:rsid w:val="001C6738"/>
    <w:rsid w:val="001D67C8"/>
    <w:rsid w:val="00204860"/>
    <w:rsid w:val="0022075A"/>
    <w:rsid w:val="00292E03"/>
    <w:rsid w:val="002A6324"/>
    <w:rsid w:val="002B06DA"/>
    <w:rsid w:val="002C3AF1"/>
    <w:rsid w:val="002E2AB1"/>
    <w:rsid w:val="00312FC6"/>
    <w:rsid w:val="00314796"/>
    <w:rsid w:val="00323846"/>
    <w:rsid w:val="003478A9"/>
    <w:rsid w:val="00354FB5"/>
    <w:rsid w:val="00360F98"/>
    <w:rsid w:val="00390DED"/>
    <w:rsid w:val="003A2A9C"/>
    <w:rsid w:val="003A7564"/>
    <w:rsid w:val="003B2BF1"/>
    <w:rsid w:val="003B4901"/>
    <w:rsid w:val="003D668C"/>
    <w:rsid w:val="003F2FA9"/>
    <w:rsid w:val="0040290E"/>
    <w:rsid w:val="00411C8A"/>
    <w:rsid w:val="004472BC"/>
    <w:rsid w:val="0045782F"/>
    <w:rsid w:val="00475735"/>
    <w:rsid w:val="004A2DD1"/>
    <w:rsid w:val="004D1CC5"/>
    <w:rsid w:val="004D546B"/>
    <w:rsid w:val="004F6132"/>
    <w:rsid w:val="00501D8C"/>
    <w:rsid w:val="00503A63"/>
    <w:rsid w:val="005148B8"/>
    <w:rsid w:val="005518C6"/>
    <w:rsid w:val="005640E5"/>
    <w:rsid w:val="005728AC"/>
    <w:rsid w:val="00587E8A"/>
    <w:rsid w:val="00590781"/>
    <w:rsid w:val="005A5727"/>
    <w:rsid w:val="005F7C3C"/>
    <w:rsid w:val="00627B1B"/>
    <w:rsid w:val="0065300B"/>
    <w:rsid w:val="00674610"/>
    <w:rsid w:val="00684B4E"/>
    <w:rsid w:val="006A6DBF"/>
    <w:rsid w:val="006C4557"/>
    <w:rsid w:val="006C657E"/>
    <w:rsid w:val="006D47B9"/>
    <w:rsid w:val="00730134"/>
    <w:rsid w:val="007468EA"/>
    <w:rsid w:val="00795369"/>
    <w:rsid w:val="007B28BB"/>
    <w:rsid w:val="007C6F8C"/>
    <w:rsid w:val="007C710F"/>
    <w:rsid w:val="007D3137"/>
    <w:rsid w:val="007E27E5"/>
    <w:rsid w:val="007E4CE9"/>
    <w:rsid w:val="008307D9"/>
    <w:rsid w:val="008550F5"/>
    <w:rsid w:val="0087259D"/>
    <w:rsid w:val="008F0522"/>
    <w:rsid w:val="008F4994"/>
    <w:rsid w:val="0090769E"/>
    <w:rsid w:val="009843B2"/>
    <w:rsid w:val="00A5202D"/>
    <w:rsid w:val="00A71400"/>
    <w:rsid w:val="00A8547A"/>
    <w:rsid w:val="00AA7177"/>
    <w:rsid w:val="00AB17C9"/>
    <w:rsid w:val="00AB1C25"/>
    <w:rsid w:val="00AC491E"/>
    <w:rsid w:val="00AD3300"/>
    <w:rsid w:val="00AF501B"/>
    <w:rsid w:val="00B06827"/>
    <w:rsid w:val="00B15676"/>
    <w:rsid w:val="00B1629E"/>
    <w:rsid w:val="00B37C29"/>
    <w:rsid w:val="00B460A2"/>
    <w:rsid w:val="00B618E7"/>
    <w:rsid w:val="00B81A73"/>
    <w:rsid w:val="00BE3BF0"/>
    <w:rsid w:val="00C07699"/>
    <w:rsid w:val="00C2712C"/>
    <w:rsid w:val="00C439C1"/>
    <w:rsid w:val="00CD6E05"/>
    <w:rsid w:val="00D547FA"/>
    <w:rsid w:val="00D702F6"/>
    <w:rsid w:val="00D71554"/>
    <w:rsid w:val="00D73AA8"/>
    <w:rsid w:val="00D81575"/>
    <w:rsid w:val="00DA389A"/>
    <w:rsid w:val="00DB3A45"/>
    <w:rsid w:val="00DB4EF1"/>
    <w:rsid w:val="00E17330"/>
    <w:rsid w:val="00E227B8"/>
    <w:rsid w:val="00E40A01"/>
    <w:rsid w:val="00E761DF"/>
    <w:rsid w:val="00E87901"/>
    <w:rsid w:val="00EB2F66"/>
    <w:rsid w:val="00ED34A8"/>
    <w:rsid w:val="00EF2DE5"/>
    <w:rsid w:val="00F06243"/>
    <w:rsid w:val="00F23054"/>
    <w:rsid w:val="00F329D3"/>
    <w:rsid w:val="00F36878"/>
    <w:rsid w:val="00F4336C"/>
    <w:rsid w:val="00F903DD"/>
    <w:rsid w:val="00FA38AB"/>
    <w:rsid w:val="00FF7BF9"/>
    <w:rsid w:val="1778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7EEF2"/>
  <w15:chartTrackingRefBased/>
  <w15:docId w15:val="{5F161C86-B5E0-4F86-946D-30D4ECA2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536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536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369"/>
  </w:style>
  <w:style w:type="paragraph" w:styleId="Footer">
    <w:name w:val="footer"/>
    <w:basedOn w:val="Normal"/>
    <w:link w:val="FooterChar"/>
    <w:uiPriority w:val="99"/>
    <w:unhideWhenUsed/>
    <w:rsid w:val="0079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369"/>
  </w:style>
  <w:style w:type="paragraph" w:styleId="NormalWeb">
    <w:name w:val="Normal (Web)"/>
    <w:basedOn w:val="Normal"/>
    <w:uiPriority w:val="99"/>
    <w:unhideWhenUsed/>
    <w:rsid w:val="00AB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468EA"/>
    <w:rPr>
      <w:color w:val="808080"/>
    </w:rPr>
  </w:style>
  <w:style w:type="paragraph" w:styleId="ListParagraph">
    <w:name w:val="List Paragraph"/>
    <w:basedOn w:val="Normal"/>
    <w:uiPriority w:val="34"/>
    <w:qFormat/>
    <w:rsid w:val="00EB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c17cc5-193a-46ac-b655-148951325bb3" xsi:nil="true"/>
    <lcf76f155ced4ddcb4097134ff3c332f xmlns="9759fbca-cc20-4dd6-83c4-de4cb42036ea">
      <Terms xmlns="http://schemas.microsoft.com/office/infopath/2007/PartnerControls"/>
    </lcf76f155ced4ddcb4097134ff3c332f>
    <MigrationWizId xmlns="9759fbca-cc20-4dd6-83c4-de4cb42036ea" xsi:nil="true"/>
    <MigrationWizIdVersion xmlns="9759fbca-cc20-4dd6-83c4-de4cb42036ea" xsi:nil="true"/>
    <lcf76f155ced4ddcb4097134ff3c332f0 xmlns="9759fbca-cc20-4dd6-83c4-de4cb42036ea" xsi:nil="true"/>
    <MigrationWizIdPermissions xmlns="9759fbca-cc20-4dd6-83c4-de4cb42036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A3255D9BB234AB8B4F41BA677E614" ma:contentTypeVersion="19" ma:contentTypeDescription="Create a new document." ma:contentTypeScope="" ma:versionID="f475ca012e4c1212ea63b5f54d63840d">
  <xsd:schema xmlns:xsd="http://www.w3.org/2001/XMLSchema" xmlns:xs="http://www.w3.org/2001/XMLSchema" xmlns:p="http://schemas.microsoft.com/office/2006/metadata/properties" xmlns:ns2="9759fbca-cc20-4dd6-83c4-de4cb42036ea" xmlns:ns3="e8c17cc5-193a-46ac-b655-148951325bb3" targetNamespace="http://schemas.microsoft.com/office/2006/metadata/properties" ma:root="true" ma:fieldsID="a48dccf873a1414876e767e40b2b3507" ns2:_="" ns3:_="">
    <xsd:import namespace="9759fbca-cc20-4dd6-83c4-de4cb42036ea"/>
    <xsd:import namespace="e8c17cc5-193a-46ac-b655-148951325bb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fbca-cc20-4dd6-83c4-de4cb42036e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edcd18-b90a-4f9f-a649-ecfd1a1f6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7cc5-193a-46ac-b655-148951325b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d46119-3a37-43f9-ae2c-dd9899856cf6}" ma:internalName="TaxCatchAll" ma:showField="CatchAllData" ma:web="e8c17cc5-193a-46ac-b655-148951325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6ADD-7E27-492F-B764-5040FC0D3C52}">
  <ds:schemaRefs>
    <ds:schemaRef ds:uri="http://schemas.microsoft.com/office/2006/metadata/properties"/>
    <ds:schemaRef ds:uri="http://schemas.microsoft.com/office/infopath/2007/PartnerControls"/>
    <ds:schemaRef ds:uri="e8c17cc5-193a-46ac-b655-148951325bb3"/>
    <ds:schemaRef ds:uri="9759fbca-cc20-4dd6-83c4-de4cb42036ea"/>
  </ds:schemaRefs>
</ds:datastoreItem>
</file>

<file path=customXml/itemProps2.xml><?xml version="1.0" encoding="utf-8"?>
<ds:datastoreItem xmlns:ds="http://schemas.openxmlformats.org/officeDocument/2006/customXml" ds:itemID="{80531E15-2C1E-40E6-820F-6355E545D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7E59C-DA46-4251-B4F4-B29009EE7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fbca-cc20-4dd6-83c4-de4cb42036ea"/>
    <ds:schemaRef ds:uri="e8c17cc5-193a-46ac-b655-148951325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C576B-947B-4F0A-B3E1-418CAF6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Arnoldus</dc:creator>
  <cp:keywords>, docId:3C3FA962957E5B685B82C9A430ECAC48</cp:keywords>
  <dc:description/>
  <cp:lastModifiedBy>Farren Saulis Rogers</cp:lastModifiedBy>
  <cp:revision>3</cp:revision>
  <cp:lastPrinted>2023-07-07T14:51:00Z</cp:lastPrinted>
  <dcterms:created xsi:type="dcterms:W3CDTF">2025-05-28T02:16:00Z</dcterms:created>
  <dcterms:modified xsi:type="dcterms:W3CDTF">2025-06-04T20:24:00Z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835327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S9.1.2</vt:lpwstr>
  </property>
  <property fmtid="{D5CDD505-2E9C-101B-9397-08002B2CF9AE}" pid="5" name="ContentTypeId">
    <vt:lpwstr>0x010100B21A3255D9BB234AB8B4F41BA677E614</vt:lpwstr>
  </property>
  <property fmtid="{D5CDD505-2E9C-101B-9397-08002B2CF9AE}" pid="6" name="MediaServiceImageTags">
    <vt:lpwstr/>
  </property>
</Properties>
</file>